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8B69" w14:textId="77777777" w:rsidR="00782C04" w:rsidRPr="00782C04" w:rsidRDefault="00782C04" w:rsidP="00567667">
      <w:pPr>
        <w:jc w:val="center"/>
        <w:rPr>
          <w:rFonts w:eastAsiaTheme="minorHAnsi"/>
          <w:sz w:val="24"/>
          <w:szCs w:val="24"/>
        </w:rPr>
      </w:pPr>
    </w:p>
    <w:p w14:paraId="6B6E289D" w14:textId="32B83C1A" w:rsidR="00AA4063" w:rsidRDefault="00AA4063" w:rsidP="00567667">
      <w:pPr>
        <w:jc w:val="center"/>
      </w:pPr>
      <w:r>
        <w:t>UNM Board of Regents</w:t>
      </w:r>
    </w:p>
    <w:p w14:paraId="7C18F755" w14:textId="60E68211" w:rsidR="00AA4063" w:rsidRDefault="00AA4063" w:rsidP="00567667">
      <w:pPr>
        <w:jc w:val="center"/>
      </w:pPr>
      <w:r>
        <w:t>Historic Preservation Committee</w:t>
      </w:r>
    </w:p>
    <w:p w14:paraId="64D57216" w14:textId="17C60AD0" w:rsidR="00AA4063" w:rsidRDefault="00AA4063" w:rsidP="00567667">
      <w:pPr>
        <w:jc w:val="center"/>
      </w:pPr>
      <w:r>
        <w:t xml:space="preserve">Agenda for </w:t>
      </w:r>
      <w:r w:rsidR="00567667">
        <w:t>December 11</w:t>
      </w:r>
      <w:r>
        <w:t>, 2019</w:t>
      </w:r>
    </w:p>
    <w:p w14:paraId="6B8699B8" w14:textId="7C4EEDA3" w:rsidR="00AA4063" w:rsidRDefault="00AA4063" w:rsidP="00567667">
      <w:pPr>
        <w:jc w:val="center"/>
      </w:pPr>
      <w:proofErr w:type="spellStart"/>
      <w:r>
        <w:t>Hodgin</w:t>
      </w:r>
      <w:proofErr w:type="spellEnd"/>
      <w:r>
        <w:t xml:space="preserve"> Hall 2:00 pm to 3:30 pm</w:t>
      </w:r>
    </w:p>
    <w:p w14:paraId="25C41EFB" w14:textId="77777777" w:rsidR="00AA4063" w:rsidRDefault="00AA4063" w:rsidP="00AA4063">
      <w:r>
        <w:t xml:space="preserve"> </w:t>
      </w:r>
    </w:p>
    <w:p w14:paraId="6FE555D4" w14:textId="2EA37597" w:rsidR="00AA4063" w:rsidRDefault="00AA4063" w:rsidP="00AA4063">
      <w:r>
        <w:t xml:space="preserve"> </w:t>
      </w:r>
    </w:p>
    <w:p w14:paraId="4FE2F89F" w14:textId="5168D2A3" w:rsidR="00567667" w:rsidRDefault="00567667" w:rsidP="00AA4063"/>
    <w:p w14:paraId="3D65A01D" w14:textId="77777777" w:rsidR="00567667" w:rsidRDefault="00567667" w:rsidP="00AA4063"/>
    <w:p w14:paraId="4C1A8D44" w14:textId="77777777" w:rsidR="00AA4063" w:rsidRDefault="00AA4063" w:rsidP="00AA4063">
      <w:r>
        <w:t xml:space="preserve">Item 1:  Approval of Agenda </w:t>
      </w:r>
    </w:p>
    <w:p w14:paraId="31AA4F3B" w14:textId="77777777" w:rsidR="00AA4063" w:rsidRDefault="00AA4063" w:rsidP="00AA4063">
      <w:r>
        <w:t xml:space="preserve"> </w:t>
      </w:r>
    </w:p>
    <w:p w14:paraId="6DAE68FE" w14:textId="2471E077" w:rsidR="00AA4063" w:rsidRDefault="00AA4063" w:rsidP="00AA4063">
      <w:r>
        <w:t xml:space="preserve">Item 2:  </w:t>
      </w:r>
      <w:r w:rsidR="00567667">
        <w:t>Approval of Minutes</w:t>
      </w:r>
    </w:p>
    <w:p w14:paraId="3FBD04A8" w14:textId="51686930" w:rsidR="00567667" w:rsidRDefault="00567667" w:rsidP="00AA4063"/>
    <w:p w14:paraId="2D982D35" w14:textId="73C20F66" w:rsidR="00567667" w:rsidRDefault="00567667" w:rsidP="00AA4063">
      <w:r>
        <w:t>Item 3: Solar Panel Discussion</w:t>
      </w:r>
    </w:p>
    <w:p w14:paraId="74EEE351" w14:textId="0B93917E" w:rsidR="00567667" w:rsidRDefault="00567667" w:rsidP="00AA4063"/>
    <w:p w14:paraId="37413403" w14:textId="4BBA221A" w:rsidR="00567667" w:rsidRDefault="00567667" w:rsidP="00AA4063">
      <w:r>
        <w:t>Item 4: Introduction of Katie Dix, HPC/CSWR Student</w:t>
      </w:r>
    </w:p>
    <w:p w14:paraId="38CDA1B1" w14:textId="3EBB1D2E" w:rsidR="00567667" w:rsidRDefault="00567667" w:rsidP="00AA4063"/>
    <w:p w14:paraId="2B5B5078" w14:textId="76D5AC85" w:rsidR="00567667" w:rsidRDefault="00567667" w:rsidP="00AA4063">
      <w:r>
        <w:t>Item 5: Historic Preservation Facility Condition Report Introduction</w:t>
      </w:r>
    </w:p>
    <w:p w14:paraId="7E485CE1" w14:textId="3920199A" w:rsidR="00F04AAA" w:rsidRDefault="00F04AAA" w:rsidP="00AA4063"/>
    <w:p w14:paraId="1F82F826" w14:textId="745E2F55" w:rsidR="00F04AAA" w:rsidRDefault="00F04AAA" w:rsidP="00AA4063">
      <w:r>
        <w:t>Item 6: Committee Member Updates</w:t>
      </w:r>
      <w:bookmarkStart w:id="0" w:name="_GoBack"/>
      <w:bookmarkEnd w:id="0"/>
    </w:p>
    <w:p w14:paraId="500C0599" w14:textId="783FB125" w:rsidR="00567667" w:rsidRDefault="00567667" w:rsidP="00AA4063"/>
    <w:p w14:paraId="3E7BCE3B" w14:textId="77777777" w:rsidR="00567667" w:rsidRDefault="00567667" w:rsidP="00AA4063"/>
    <w:p w14:paraId="569D7A85" w14:textId="77777777" w:rsidR="00567667" w:rsidRDefault="00567667" w:rsidP="00AA4063"/>
    <w:p w14:paraId="56FEBAF4" w14:textId="77777777" w:rsidR="00AA4063" w:rsidRDefault="00AA4063"/>
    <w:sectPr w:rsidR="00AA4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04"/>
    <w:rsid w:val="003308BC"/>
    <w:rsid w:val="00567667"/>
    <w:rsid w:val="00782C04"/>
    <w:rsid w:val="007B6DA8"/>
    <w:rsid w:val="008D5507"/>
    <w:rsid w:val="00AA4063"/>
    <w:rsid w:val="00AE12C6"/>
    <w:rsid w:val="00F0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62EE"/>
  <w15:chartTrackingRefBased/>
  <w15:docId w15:val="{D977BA67-206E-6F45-8842-FFF0C51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Marks</dc:creator>
  <cp:keywords/>
  <dc:description/>
  <cp:lastModifiedBy>Maxine Marks</cp:lastModifiedBy>
  <cp:revision>3</cp:revision>
  <dcterms:created xsi:type="dcterms:W3CDTF">2019-12-10T19:39:00Z</dcterms:created>
  <dcterms:modified xsi:type="dcterms:W3CDTF">2019-12-10T19:39:00Z</dcterms:modified>
</cp:coreProperties>
</file>